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9D" w:rsidRPr="00AB171D" w:rsidRDefault="00AB171D" w:rsidP="00AB1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71D">
        <w:rPr>
          <w:rFonts w:ascii="Times New Roman" w:hAnsi="Times New Roman" w:cs="Times New Roman"/>
          <w:sz w:val="24"/>
          <w:szCs w:val="24"/>
        </w:rPr>
        <w:t xml:space="preserve">Работы, прошедшие в финал (3 тур) научно-практической </w:t>
      </w:r>
      <w:r w:rsidRPr="00AB171D">
        <w:rPr>
          <w:rFonts w:ascii="Times New Roman" w:hAnsi="Times New Roman" w:cs="Times New Roman"/>
          <w:b/>
          <w:sz w:val="24"/>
          <w:szCs w:val="24"/>
        </w:rPr>
        <w:t>конференции "Я исследователь 2024".</w:t>
      </w:r>
    </w:p>
    <w:p w:rsidR="002904A1" w:rsidRDefault="00AB171D" w:rsidP="00AB171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171D">
        <w:rPr>
          <w:rFonts w:ascii="Times New Roman" w:hAnsi="Times New Roman" w:cs="Times New Roman"/>
          <w:b/>
          <w:sz w:val="28"/>
          <w:szCs w:val="24"/>
        </w:rPr>
        <w:t>Номинация</w:t>
      </w:r>
      <w:r w:rsidR="002904A1" w:rsidRPr="002904A1">
        <w:rPr>
          <w:rFonts w:ascii="Times New Roman" w:hAnsi="Times New Roman" w:cs="Times New Roman"/>
          <w:b/>
          <w:sz w:val="28"/>
          <w:szCs w:val="24"/>
        </w:rPr>
        <w:t xml:space="preserve"> "Мир вокруг нас" </w:t>
      </w:r>
      <w:r w:rsidR="002904A1">
        <w:rPr>
          <w:rFonts w:ascii="Times New Roman" w:hAnsi="Times New Roman" w:cs="Times New Roman"/>
          <w:b/>
          <w:sz w:val="28"/>
          <w:szCs w:val="24"/>
        </w:rPr>
        <w:t>–</w:t>
      </w:r>
      <w:r w:rsidR="002904A1" w:rsidRPr="002904A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B171D" w:rsidRPr="00AB171D" w:rsidRDefault="002904A1" w:rsidP="00AB1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A1">
        <w:rPr>
          <w:rFonts w:ascii="Times New Roman" w:hAnsi="Times New Roman" w:cs="Times New Roman"/>
          <w:b/>
          <w:sz w:val="28"/>
          <w:szCs w:val="24"/>
        </w:rPr>
        <w:t>естествознание: физика, химия, биология, экология, география, астрономия</w:t>
      </w:r>
    </w:p>
    <w:p w:rsidR="00AB171D" w:rsidRDefault="00AB171D" w:rsidP="00AB171D"/>
    <w:tbl>
      <w:tblPr>
        <w:tblW w:w="11100" w:type="dxa"/>
        <w:tblLook w:val="04A0" w:firstRow="1" w:lastRow="0" w:firstColumn="1" w:lastColumn="0" w:noHBand="0" w:noVBand="1"/>
      </w:tblPr>
      <w:tblGrid>
        <w:gridCol w:w="880"/>
        <w:gridCol w:w="2560"/>
        <w:gridCol w:w="3820"/>
        <w:gridCol w:w="3840"/>
      </w:tblGrid>
      <w:tr w:rsidR="002904A1" w:rsidRPr="002904A1" w:rsidTr="002904A1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Аитова Владислава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10 " г. Перми, класс 4Вс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Апсайклинг</w:t>
            </w:r>
            <w:proofErr w:type="spellEnd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настольные игры из пластиковых крышек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Верещагин </w:t>
            </w:r>
            <w:proofErr w:type="spellStart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Макарий</w:t>
            </w:r>
            <w:proofErr w:type="spellEnd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«Пермская кадетская школа</w:t>
            </w: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№1 Пермский кадетский корпус имени генералиссимуса А.В. Суворова», 5Б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КОСТЕЙ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Виктория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№2» г. Перми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МИКРОФЛОРЫ НА ТВЁРДЫХ</w:t>
            </w: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ПОВЕРХНОСТЯХ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Артём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№2» г. Перми, 4В класс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часы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Дмитрий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№8» г. Перми, 4 «з» класс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«Электрогенератор на постоянных магнитах»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1» г. Перми, 5 класс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возможности применения в пищу дикорастущих растений, произрастающих в Пермском крае.</w:t>
            </w:r>
          </w:p>
        </w:tc>
      </w:tr>
      <w:tr w:rsidR="002904A1" w:rsidRPr="002904A1" w:rsidTr="002904A1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 Василиса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№77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углубленным изучением английского языка» города Перми, 2Б класс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«Удивительные облака»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Лев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17", 1 "А" класс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ОСТАВИЛ СВОИ ЗУБЫ В УРАЛЬСКОЙ РЕКЕ?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Палкина Полина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 имени братьев Каменских», 1 -Б класс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«Воздух-загадочный невидимка»</w:t>
            </w:r>
          </w:p>
        </w:tc>
      </w:tr>
      <w:tr w:rsidR="002904A1" w:rsidRPr="002904A1" w:rsidTr="002904A1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Сересеро</w:t>
            </w:r>
            <w:proofErr w:type="spellEnd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Суханов </w:t>
            </w:r>
            <w:proofErr w:type="spellStart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Фермин</w:t>
            </w:r>
            <w:proofErr w:type="spellEnd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24 </w:t>
            </w:r>
            <w:proofErr w:type="spellStart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г.Перми</w:t>
            </w:r>
            <w:proofErr w:type="spellEnd"/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Б класс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A1" w:rsidRPr="002904A1" w:rsidRDefault="002904A1" w:rsidP="0029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Вечный экспонат</w:t>
            </w:r>
          </w:p>
        </w:tc>
      </w:tr>
    </w:tbl>
    <w:p w:rsidR="002904A1" w:rsidRPr="00AB171D" w:rsidRDefault="002904A1" w:rsidP="00AB171D"/>
    <w:sectPr w:rsidR="002904A1" w:rsidRPr="00AB171D" w:rsidSect="00AB171D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1D"/>
    <w:rsid w:val="002904A1"/>
    <w:rsid w:val="00A46F1D"/>
    <w:rsid w:val="00AB171D"/>
    <w:rsid w:val="00BE074C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89D8"/>
  <w15:chartTrackingRefBased/>
  <w15:docId w15:val="{01561266-04D2-45E2-80D8-2AA19B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2024-03-18T12:21:00Z</dcterms:created>
  <dcterms:modified xsi:type="dcterms:W3CDTF">2024-03-18T12:21:00Z</dcterms:modified>
</cp:coreProperties>
</file>